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F5F" w:rsidRDefault="00047F5F" w:rsidP="00047F5F">
      <w:pPr>
        <w:rPr>
          <w:rFonts w:ascii="Calibri" w:hAnsi="Calibri"/>
          <w:lang w:eastAsia="en-US"/>
        </w:rPr>
      </w:pPr>
    </w:p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702"/>
        <w:gridCol w:w="3971"/>
        <w:gridCol w:w="2553"/>
        <w:gridCol w:w="2269"/>
        <w:gridCol w:w="2269"/>
        <w:gridCol w:w="2836"/>
      </w:tblGrid>
      <w:tr w:rsidR="00047F5F" w:rsidTr="00047F5F">
        <w:trPr>
          <w:trHeight w:val="571"/>
        </w:trPr>
        <w:tc>
          <w:tcPr>
            <w:tcW w:w="15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преподавателем: </w:t>
            </w:r>
            <w:hyperlink r:id="rId4" w:history="1">
              <w:r>
                <w:rPr>
                  <w:rStyle w:val="a3"/>
                  <w:rFonts w:ascii="Times New Roman" w:hAnsi="Times New Roman"/>
                  <w:sz w:val="24"/>
                  <w:szCs w:val="24"/>
                </w:rPr>
                <w:t>venerahazeeva@mail.ru</w:t>
              </w:r>
            </w:hyperlink>
          </w:p>
          <w:p w:rsidR="00047F5F" w:rsidRDefault="00047F5F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89033181701</w:t>
            </w:r>
          </w:p>
        </w:tc>
      </w:tr>
      <w:tr w:rsidR="00047F5F" w:rsidTr="00047F5F">
        <w:trPr>
          <w:trHeight w:val="282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spacing w:after="0" w:line="240" w:lineRule="auto"/>
              <w:ind w:left="300"/>
              <w:contextualSpacing/>
              <w:rPr>
                <w:rFonts w:ascii="Times New Roman" w:eastAsia="Calibri" w:hAnsi="Times New Roman" w:cs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Номер</w:t>
            </w:r>
          </w:p>
          <w:p w:rsidR="00047F5F" w:rsidRDefault="00047F5F">
            <w:pPr>
              <w:spacing w:after="0" w:line="240" w:lineRule="auto"/>
              <w:ind w:left="12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занятия,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Дата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spacing w:after="0" w:line="240" w:lineRule="auto"/>
              <w:ind w:left="320"/>
              <w:contextualSpacing/>
              <w:jc w:val="both"/>
              <w:rPr>
                <w:rFonts w:ascii="Times New Roman" w:eastAsia="Calibri" w:hAnsi="Times New Roman" w:cs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Тема и ресурс</w:t>
            </w:r>
          </w:p>
          <w:p w:rsidR="00047F5F" w:rsidRDefault="00047F5F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(учебник :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страница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араграф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, и</w:t>
            </w:r>
          </w:p>
          <w:p w:rsidR="00047F5F" w:rsidRDefault="00047F5F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т.п.)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резентация, урок на</w:t>
            </w:r>
          </w:p>
          <w:p w:rsidR="00047F5F" w:rsidRDefault="00047F5F">
            <w:pPr>
              <w:spacing w:line="240" w:lineRule="auto"/>
              <w:ind w:left="1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образовательной платформе и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7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т.д.)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spacing w:after="0" w:line="240" w:lineRule="auto"/>
              <w:ind w:left="340"/>
              <w:contextualSpacing/>
              <w:jc w:val="center"/>
              <w:rPr>
                <w:rFonts w:ascii="Times New Roman" w:eastAsia="Calibri" w:hAnsi="Times New Roman" w:cs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форма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18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проведения</w:t>
            </w:r>
          </w:p>
          <w:p w:rsidR="00047F5F" w:rsidRDefault="00047F5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(рассылка</w:t>
            </w:r>
            <w:proofErr w:type="gramEnd"/>
          </w:p>
          <w:p w:rsidR="00047F5F" w:rsidRDefault="00047F5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заданий,</w:t>
            </w:r>
          </w:p>
          <w:p w:rsidR="00047F5F" w:rsidRDefault="00047F5F">
            <w:pPr>
              <w:spacing w:line="240" w:lineRule="auto"/>
              <w:ind w:left="18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видеоконференция и</w:t>
            </w:r>
          </w:p>
          <w:p w:rsidR="00047F5F" w:rsidRDefault="00047F5F">
            <w:pPr>
              <w:spacing w:line="240" w:lineRule="auto"/>
              <w:ind w:left="56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spacing w:after="0" w:line="240" w:lineRule="auto"/>
              <w:ind w:left="200"/>
              <w:contextualSpacing/>
              <w:jc w:val="both"/>
              <w:rPr>
                <w:rFonts w:ascii="Times New Roman" w:eastAsia="Calibri" w:hAnsi="Times New Roman" w:cs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задание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для детей</w:t>
            </w:r>
          </w:p>
          <w:p w:rsidR="00047F5F" w:rsidRDefault="00047F5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(решить</w:t>
            </w:r>
            <w:proofErr w:type="gramEnd"/>
          </w:p>
          <w:p w:rsidR="00047F5F" w:rsidRDefault="00047F5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примеры,</w:t>
            </w:r>
          </w:p>
          <w:p w:rsidR="00047F5F" w:rsidRDefault="00047F5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написать</w:t>
            </w:r>
          </w:p>
          <w:p w:rsidR="00047F5F" w:rsidRDefault="00047F5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конспект,</w:t>
            </w:r>
          </w:p>
          <w:p w:rsidR="00047F5F" w:rsidRDefault="00047F5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ответить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на</w:t>
            </w:r>
          </w:p>
          <w:p w:rsidR="00047F5F" w:rsidRDefault="00047F5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вопросы и</w:t>
            </w:r>
          </w:p>
          <w:p w:rsidR="00047F5F" w:rsidRDefault="00047F5F">
            <w:pPr>
              <w:spacing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  <w:proofErr w:type="gram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spacing w:after="0" w:line="240" w:lineRule="auto"/>
              <w:ind w:left="460"/>
              <w:contextualSpacing/>
              <w:jc w:val="both"/>
              <w:rPr>
                <w:rFonts w:ascii="Times New Roman" w:eastAsia="Calibri" w:hAnsi="Times New Roman" w:cs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сроки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1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выполнения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работы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spacing w:after="0" w:line="240" w:lineRule="auto"/>
              <w:ind w:left="280"/>
              <w:contextualSpacing/>
              <w:jc w:val="both"/>
              <w:rPr>
                <w:rFonts w:ascii="Times New Roman" w:eastAsia="Calibri" w:hAnsi="Times New Roman" w:cs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форма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сдачи</w:t>
            </w:r>
          </w:p>
          <w:p w:rsidR="00047F5F" w:rsidRDefault="00047F5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5"/>
                <w:sz w:val="24"/>
                <w:szCs w:val="24"/>
              </w:rPr>
              <w:t>заданий</w:t>
            </w:r>
          </w:p>
          <w:p w:rsidR="00047F5F" w:rsidRDefault="00047F5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(телефон,</w:t>
            </w:r>
            <w:proofErr w:type="gramEnd"/>
          </w:p>
          <w:p w:rsidR="00047F5F" w:rsidRDefault="00047F5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почта и</w:t>
            </w:r>
          </w:p>
          <w:p w:rsidR="00047F5F" w:rsidRDefault="00047F5F">
            <w:pPr>
              <w:spacing w:line="240" w:lineRule="auto"/>
              <w:ind w:left="44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</w:tr>
      <w:tr w:rsidR="00047F5F" w:rsidTr="00047F5F">
        <w:trPr>
          <w:trHeight w:val="2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>
            <w:pPr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Занятие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.04.2020  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spacing w:before="16" w:after="0" w:line="237" w:lineRule="auto"/>
              <w:ind w:right="53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Конкретный смысл действия деления.  Решение задач на деление на равные части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Вконтакте, презентация, индивидуальная 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задания на с.60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20.00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047F5F" w:rsidTr="00047F5F">
        <w:trPr>
          <w:trHeight w:val="111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</w:rPr>
              <w:t>Единственное и множественное число глаголов.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Вконтакте рассылка, индивидуальная 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упр. 125, задание Вконтакте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20.00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047F5F" w:rsidTr="00047F5F">
        <w:trPr>
          <w:trHeight w:val="2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>
            <w:pPr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 Занятие 1       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ОРУ, ведение баскетбольного мяча, эстафеты.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Факультатив, презентация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ОРУ, игры с мячом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Default="00047F5F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B76DA2" w:rsidTr="00047F5F">
        <w:trPr>
          <w:trHeight w:val="2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 w:rsidRPr="00B76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6DA2" w:rsidRPr="00B76DA2" w:rsidRDefault="00B76DA2" w:rsidP="00B76DA2">
            <w:pPr>
              <w:spacing w:after="0"/>
              <w:rPr>
                <w:rFonts w:ascii="Times New Roman" w:eastAsiaTheme="minorHAnsi" w:hAnsi="Times New Roman" w:cs="Times New Roman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Тема:Поделка ко дню космонавтики.Видео.</w:t>
            </w:r>
            <w:r w:rsidRPr="00B76DA2">
              <w:rPr>
                <w:rFonts w:ascii="Times New Roman" w:eastAsiaTheme="minorHAnsi" w:hAnsi="Times New Roman" w:cs="Times New Roman"/>
              </w:rPr>
              <w:t xml:space="preserve"> </w:t>
            </w:r>
          </w:p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B76DA2">
                <w:rPr>
                  <w:rFonts w:ascii="Times New Roman" w:eastAsiaTheme="minorHAnsi" w:hAnsi="Times New Roman" w:cs="Times New Roman"/>
                  <w:color w:val="0000FF" w:themeColor="hyperlink"/>
                  <w:u w:val="single"/>
                </w:rPr>
                <w:t>https://www.youtube.com/watch?v=MZWNnl5osa4</w:t>
              </w:r>
            </w:hyperlink>
          </w:p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B76D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6DA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6DA2" w:rsidRPr="00B76DA2" w:rsidRDefault="00B76DA2" w:rsidP="00B76DA2">
            <w:pPr>
              <w:spacing w:after="0"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bookmarkStart w:id="0" w:name="_GoBack"/>
            <w:bookmarkEnd w:id="0"/>
            <w:r w:rsidRPr="00B76DA2">
              <w:rPr>
                <w:rFonts w:ascii="Times New Roman" w:eastAsiaTheme="minorHAnsi" w:hAnsi="Times New Roman" w:cs="Times New Roman"/>
              </w:rPr>
              <w:t>Пройдите по этой ссылке и сделайте поделку.</w:t>
            </w:r>
          </w:p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B76DA2">
                <w:rPr>
                  <w:rFonts w:ascii="Times New Roman" w:eastAsiaTheme="minorHAnsi" w:hAnsi="Times New Roman" w:cs="Times New Roman"/>
                  <w:color w:val="0000FF" w:themeColor="hyperlink"/>
                  <w:u w:val="single"/>
                  <w:lang w:val="tt-RU"/>
                </w:rPr>
                <w:t>https://www.youtube.com/watch?v=MZWNnl5osa4</w:t>
              </w:r>
            </w:hyperlink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B76D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B76DA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76D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76DA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76D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76DA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DA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B76DA2" w:rsidRPr="00B76DA2" w:rsidRDefault="00B76DA2" w:rsidP="00B76DA2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6DA2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047F5F" w:rsidTr="00047F5F">
        <w:trPr>
          <w:trHeight w:val="2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 w:rsidP="00B76DA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Слова, выражающие действие.(Эш-хәрәкәтне белдерә </w:t>
            </w: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торган сүзләр)</w:t>
            </w:r>
          </w:p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(учебник “Татар теле”2 класс стр. 40-42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Рассылка заданий, индивидуальное консультирование по</w:t>
            </w:r>
            <w:r w:rsidRPr="00047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F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WhatsApp</w:t>
            </w:r>
            <w:proofErr w:type="spellEnd"/>
          </w:p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 w:rsidP="001A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1.прочитать правила на стр.40,42</w:t>
            </w:r>
          </w:p>
          <w:p w:rsidR="00047F5F" w:rsidRPr="00047F5F" w:rsidRDefault="00047F5F" w:rsidP="001A28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2.выполнить упр 51,52 (письменно)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047F5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047F5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47F5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7F5F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47F5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7F5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7F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WhatsApp</w:t>
            </w:r>
            <w:proofErr w:type="spellEnd"/>
          </w:p>
          <w:p w:rsidR="00047F5F" w:rsidRPr="00047F5F" w:rsidRDefault="00047F5F" w:rsidP="001A28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F5F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375947" w:rsidRPr="00047F5F" w:rsidRDefault="00375947">
      <w:pPr>
        <w:rPr>
          <w:lang w:val="en-US"/>
        </w:rPr>
      </w:pPr>
    </w:p>
    <w:sectPr w:rsidR="00375947" w:rsidRPr="00047F5F" w:rsidSect="00047F5F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47F5F"/>
    <w:rsid w:val="00047F5F"/>
    <w:rsid w:val="00375947"/>
    <w:rsid w:val="00B76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47F5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6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2707002125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MZWNnl5osa4" TargetMode="External"/><Relationship Id="rId5" Type="http://schemas.openxmlformats.org/officeDocument/2006/relationships/hyperlink" Target="https://www.youtube.com/watch?v=MZWNnl5osa4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venerahazeeva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2</cp:revision>
  <cp:lastPrinted>2020-04-08T03:55:00Z</cp:lastPrinted>
  <dcterms:created xsi:type="dcterms:W3CDTF">2020-04-08T03:59:00Z</dcterms:created>
  <dcterms:modified xsi:type="dcterms:W3CDTF">2020-04-08T03:59:00Z</dcterms:modified>
</cp:coreProperties>
</file>